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bookmarkStart w:id="0" w:name="_Hlk103974721"/>
      <w:bookmarkEnd w:id="0"/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</w:t>
      </w:r>
      <w:r w:rsidRPr="00387465">
        <w:rPr>
          <w:sz w:val="28"/>
          <w:szCs w:val="28"/>
          <w:highlight w:val="white"/>
          <w:u w:val="single"/>
        </w:rPr>
        <w:t xml:space="preserve">                                   </w:t>
      </w:r>
      <w:r w:rsidRPr="57DD3C0A">
        <w:rPr>
          <w:sz w:val="28"/>
          <w:szCs w:val="28"/>
          <w:highlight w:val="white"/>
          <w:u w:val="single"/>
        </w:rPr>
        <w:t xml:space="preserve">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 xml:space="preserve">_________  </w:t>
      </w:r>
      <w:r w:rsidRPr="00865E5B">
        <w:rPr>
          <w:sz w:val="28"/>
          <w:szCs w:val="28"/>
        </w:rPr>
        <w:t>В.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 xml:space="preserve">_________  </w:t>
      </w:r>
      <w:r>
        <w:rPr>
          <w:sz w:val="28"/>
          <w:szCs w:val="28"/>
        </w:rPr>
        <w:t xml:space="preserve">М.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Б.Н.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г.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г.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420708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1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04420709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2"/>
    </w:p>
    <w:sdt>
      <w:sdtPr>
        <w:rPr>
          <w:rFonts w:eastAsiaTheme="minorHAnsi" w:cstheme="minorBidi"/>
          <w:lang w:eastAsia="en-US"/>
        </w:rPr>
        <w:id w:val="-14365369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  <w:szCs w:val="28"/>
        </w:rPr>
      </w:sdtEndPr>
      <w:sdtContent>
        <w:p w14:paraId="5265D331" w14:textId="457C597F" w:rsidR="006F6C96" w:rsidRPr="006F6C96" w:rsidRDefault="00E53DB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r w:rsidRPr="006F6C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F6C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F6C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442070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3D26C" w14:textId="7771E2B8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09" w:history="1">
            <w:r w:rsidR="006F6C96" w:rsidRPr="006F6C96">
              <w:rPr>
                <w:rStyle w:val="Hyperlink"/>
                <w:rFonts w:ascii="Times New Roman" w:hAnsi="Times New Roman"/>
                <w:caps/>
                <w:noProof/>
                <w:sz w:val="28"/>
                <w:szCs w:val="28"/>
              </w:rPr>
              <w:t>содержание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C47FC" w14:textId="05F82034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264B8" w14:textId="3EDB4CA9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Анализ предметной области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E95F9" w14:textId="2F251589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1.1. Анализ предприятия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C54F7" w14:textId="47F08416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1.2. Анализ аналогов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4439A" w14:textId="7C0C084A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 xml:space="preserve">2.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Анализ средства для разработки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22370" w14:textId="115DA8D8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2.1. Анализ и описание программы для разработки приложения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E67E3E" w14:textId="30D48D94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2.2. Описание веб-хостинга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some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com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5E26C" w14:textId="592EBAC3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Требования к системе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C112A" w14:textId="623A2D56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3.1. Требования к проекту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B607B" w14:textId="1D745865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3.2. Технические условия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141EC" w14:textId="29BA940F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3.3. Функциональные требования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AE282" w14:textId="4C05887B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3.4. Структура виртуального музея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08505" w14:textId="6003BBCC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3.5. Навигация по виртуальному музею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BEAF6" w14:textId="15F93FE5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 Проектирование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1802F" w14:textId="5E9D948A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4.1. Проектирование меню администратора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F7A58" w14:textId="02D25CDE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4.2. Проектирование главной страницы сайта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55F53" w14:textId="34536375" w:rsidR="006F6C96" w:rsidRPr="006F6C96" w:rsidRDefault="004B5266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4.3. Проектирование начальной веб – страницы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6FFCA" w14:textId="0887B7DA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 Реализация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FE656" w14:textId="6934BF36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4581E" w14:textId="742F6AE3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ИСТОЧНИКОВ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55FCD" w14:textId="727E664B" w:rsidR="006F6C96" w:rsidRPr="006F6C96" w:rsidRDefault="004B526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3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_Toc104420730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7865E" w14:textId="3BA8FA57" w:rsidR="00C53EA1" w:rsidRPr="006F6C96" w:rsidRDefault="00E53DB6" w:rsidP="006F6C9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F6C9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230E3B">
      <w:pPr>
        <w:pStyle w:val="Heading1"/>
        <w:spacing w:before="120"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4420710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3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1DE98FC8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</w:t>
      </w:r>
    </w:p>
    <w:p w14:paraId="243DBB4F" w14:textId="247C1F76" w:rsidR="00613231" w:rsidRDefault="00613231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2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Выпускная квалификационная работа выполнена в соответствии с индивидуальным заданием. В процессе выполнения были поставлены следующие задачи:</w:t>
      </w:r>
    </w:p>
    <w:p w14:paraId="08F9CD59" w14:textId="3BBFD8E4" w:rsidR="00D07585" w:rsidRDefault="00D07585" w:rsidP="009826B1">
      <w:pPr>
        <w:pStyle w:val="aboba"/>
      </w:pPr>
      <w:r w:rsidRPr="00D07585">
        <w:t>Провести анализ деятельности организации</w:t>
      </w:r>
    </w:p>
    <w:p w14:paraId="0E5F228F" w14:textId="0E0FA356" w:rsidR="00EE7FA3" w:rsidRDefault="00EE7FA3" w:rsidP="009826B1">
      <w:pPr>
        <w:pStyle w:val="aboba"/>
      </w:pPr>
      <w:r>
        <w:t>Провести анализ средства для разработки</w:t>
      </w:r>
    </w:p>
    <w:p w14:paraId="72BD75CD" w14:textId="77777777" w:rsidR="00EE7FA3" w:rsidRDefault="001930DD" w:rsidP="009826B1">
      <w:pPr>
        <w:pStyle w:val="aboba"/>
      </w:pPr>
      <w:r>
        <w:t>Определить требования к системе</w:t>
      </w:r>
    </w:p>
    <w:p w14:paraId="695D3FF7" w14:textId="77777777" w:rsidR="00A628C9" w:rsidRDefault="00A628C9" w:rsidP="009826B1">
      <w:pPr>
        <w:pStyle w:val="aboba"/>
      </w:pPr>
      <w:r>
        <w:t>Разработать дизайн и архитектуру виртуального приложения</w:t>
      </w:r>
    </w:p>
    <w:p w14:paraId="396BE8BB" w14:textId="77777777" w:rsidR="001930DD" w:rsidRDefault="001930DD" w:rsidP="009826B1">
      <w:pPr>
        <w:pStyle w:val="aboba"/>
      </w:pPr>
      <w:r>
        <w:t>Выполнить проектирование</w:t>
      </w:r>
    </w:p>
    <w:p w14:paraId="7BCC2D64" w14:textId="77777777" w:rsidR="001930DD" w:rsidRDefault="001930DD" w:rsidP="009826B1">
      <w:pPr>
        <w:pStyle w:val="aboba"/>
      </w:pPr>
      <w: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6C811522" w:rsidR="00031FB3" w:rsidRDefault="00B17681" w:rsidP="00B7499E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4420711"/>
      <w:r w:rsidRPr="00B7499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4"/>
    </w:p>
    <w:p w14:paraId="2F14BCBD" w14:textId="77777777" w:rsidR="00B7499E" w:rsidRPr="00B7499E" w:rsidRDefault="00B7499E" w:rsidP="00B7499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6F3EA" w14:textId="70DBA0B3" w:rsidR="00185CCF" w:rsidRPr="00B7499E" w:rsidRDefault="00B17681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5" w:name="_Toc104420712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1.1. </w:t>
      </w:r>
      <w:r w:rsidR="00185CCF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предприятия</w:t>
      </w:r>
      <w:bookmarkEnd w:id="5"/>
    </w:p>
    <w:p w14:paraId="34B0D9E8" w14:textId="77777777" w:rsidR="005D13C0" w:rsidRPr="005D13C0" w:rsidRDefault="005D13C0" w:rsidP="00B749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40EA4F8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r w:rsidR="005D13C0" w:rsidRPr="00031FB3">
        <w:rPr>
          <w:rFonts w:ascii="Times New Roman" w:hAnsi="Times New Roman" w:cs="Times New Roman"/>
          <w:sz w:val="28"/>
          <w:szCs w:val="28"/>
        </w:rPr>
        <w:t>т. д.</w:t>
      </w:r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48754FA4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r w:rsidR="005D13C0" w:rsidRPr="00031FB3">
        <w:rPr>
          <w:rFonts w:ascii="Times New Roman" w:hAnsi="Times New Roman" w:cs="Times New Roman"/>
          <w:sz w:val="28"/>
          <w:szCs w:val="28"/>
        </w:rPr>
        <w:t>— это</w:t>
      </w:r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Как и традиционный музей, виртуальный музей может быть спроектирован вокруг определенных объектов (например, художественный 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музей или музей естественной истории) или может состоять из онлайн-выставок,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33F9B93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r w:rsidR="005D13C0" w:rsidRPr="006E14D6">
        <w:rPr>
          <w:rFonts w:ascii="Times New Roman" w:hAnsi="Times New Roman" w:cs="Times New Roman"/>
          <w:sz w:val="28"/>
          <w:szCs w:val="28"/>
        </w:rPr>
        <w:t>т. д.</w:t>
      </w:r>
    </w:p>
    <w:p w14:paraId="0E433033" w14:textId="77777777" w:rsidR="005D13C0" w:rsidRDefault="005D13C0" w:rsidP="00B749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45FFF" w14:textId="0C6FC60C" w:rsidR="00085CB2" w:rsidRDefault="00CD623F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4420713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  <w:bookmarkEnd w:id="6"/>
    </w:p>
    <w:p w14:paraId="370D6A2A" w14:textId="77777777" w:rsidR="005D13C0" w:rsidRPr="005D13C0" w:rsidRDefault="005D13C0" w:rsidP="005D13C0">
      <w:pPr>
        <w:rPr>
          <w:rFonts w:ascii="Times New Roman" w:hAnsi="Times New Roman" w:cs="Times New Roman"/>
          <w:sz w:val="28"/>
          <w:szCs w:val="28"/>
        </w:rPr>
      </w:pP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69F29E56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2ADC76A9" w14:textId="50ADA57F" w:rsidR="0035561A" w:rsidRPr="00790E63" w:rsidRDefault="004B5266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  <w:r w:rsidR="0035561A" w:rsidRPr="0035561A">
        <w:rPr>
          <w:noProof/>
          <w:lang w:eastAsia="ru-RU"/>
        </w:rPr>
        <w:t xml:space="preserve"> </w:t>
      </w:r>
    </w:p>
    <w:p w14:paraId="30B2D7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D0154" w14:textId="39FC9B3E" w:rsidR="00F92490" w:rsidRDefault="0035561A" w:rsidP="0035561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04A5B3" wp14:editId="52C12D76">
            <wp:extent cx="3305175" cy="1991652"/>
            <wp:effectExtent l="0" t="0" r="0" b="8890"/>
            <wp:docPr id="1" name="Рисунок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19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6EE" w14:textId="3632FF17" w:rsidR="001B32E0" w:rsidRPr="00CD694C" w:rsidRDefault="001B32E0" w:rsidP="00CD694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 w:rsidR="00CD694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E846E2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99603" w14:textId="283F76E7" w:rsidR="0035561A" w:rsidRDefault="004B5266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</w:p>
    <w:p w14:paraId="25C14ECA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340423" w14:textId="0E9EB3EF" w:rsidR="009800E7" w:rsidRDefault="0035561A" w:rsidP="00D266D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745F21" wp14:editId="70DC0940">
            <wp:extent cx="3770777" cy="2476500"/>
            <wp:effectExtent l="0" t="0" r="1270" b="0"/>
            <wp:docPr id="2" name="Рисунок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CCA" w14:textId="4CD509D5" w:rsidR="001B32E0" w:rsidRPr="005D13C0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4DDD92AC" w14:textId="77777777" w:rsidR="00790E63" w:rsidRPr="00545DF7" w:rsidRDefault="00790E63" w:rsidP="007804D8">
      <w:pPr>
        <w:pStyle w:val="ListParagraph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BC5DC" w14:textId="4850BF9A" w:rsidR="00185CCF" w:rsidRDefault="004B5266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5CD35F18" w14:textId="77777777" w:rsidR="00790E63" w:rsidRP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27905" w14:textId="77777777" w:rsidR="001B32E0" w:rsidRDefault="000B5AAD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9CC4F9" wp14:editId="1194260C">
            <wp:extent cx="2171700" cy="205181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517" cy="20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8CC" w14:textId="67019960" w:rsidR="003E3386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4365D935" w14:textId="77777777" w:rsidR="00790E63" w:rsidRPr="001B32E0" w:rsidRDefault="00790E63" w:rsidP="00790E6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884091E" w14:textId="354A9E38" w:rsidR="00A11454" w:rsidRPr="00790E63" w:rsidRDefault="004B5266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  <w:r w:rsidR="00A11454" w:rsidRPr="00A11454">
        <w:rPr>
          <w:noProof/>
          <w:lang w:eastAsia="ru-RU"/>
        </w:rPr>
        <w:t xml:space="preserve"> </w:t>
      </w:r>
    </w:p>
    <w:p w14:paraId="0AA4ADA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F1609" w14:textId="0464B1E5" w:rsidR="00545DF7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4420" wp14:editId="62B993B7">
            <wp:extent cx="2590800" cy="2284415"/>
            <wp:effectExtent l="0" t="0" r="0" b="1905"/>
            <wp:docPr id="5" name="Рисунок 5" descr="A picture containing indoor, floor, ceiling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A picture containing indoor, floor, ceiling, furnitu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57" cy="2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A2E" w14:textId="2C7BA814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EEBE2FB" w14:textId="77777777" w:rsidR="00790E63" w:rsidRDefault="00790E63" w:rsidP="00790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92386B" w14:textId="558783F5" w:rsidR="000835F3" w:rsidRDefault="004B5266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4ADE25F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4FD51E27" w:rsidR="00545DF7" w:rsidRDefault="00AF1A1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7B24F" wp14:editId="0F51CA93">
            <wp:extent cx="3418403" cy="228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F72" w14:textId="4A15B6DD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3E151E38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65B0F5DC" w:rsidR="00471C7D" w:rsidRPr="00790E63" w:rsidRDefault="004B5266" w:rsidP="00471C7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</w:rPr>
        <w:t>- Музеи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r w:rsidR="005D13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видео,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4D4D383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0C33D" w14:textId="6DC74943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850F5" wp14:editId="7FD6EC53">
            <wp:extent cx="2847975" cy="2299796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3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599" w14:textId="78D6747E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640060D" w14:textId="77777777" w:rsid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D4B11" w14:textId="3272F9D6" w:rsidR="00A11454" w:rsidRPr="00790E63" w:rsidRDefault="004B5266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0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7.</w:t>
      </w:r>
    </w:p>
    <w:p w14:paraId="7FE75CE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4F31422" w14:textId="1C58257C" w:rsidR="00A11454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B5627FF" wp14:editId="69C839EC">
            <wp:extent cx="3933825" cy="2413635"/>
            <wp:effectExtent l="0" t="0" r="9525" b="5715"/>
            <wp:docPr id="3" name="Рисунок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9E3" w14:textId="7134F95C" w:rsidR="00471C7D" w:rsidRDefault="00471C7D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84F3A0E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241EA0" w14:textId="47BD9A07" w:rsidR="00B7189D" w:rsidRDefault="004B5266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туры, в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08F5969A" w:rsidR="00646FCD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509F3E4D" w14:textId="77777777" w:rsidR="00790E63" w:rsidRPr="007F733F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1F726112" w:rsidR="0085553A" w:rsidRDefault="0085553A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8F8100" wp14:editId="17057AA1">
            <wp:extent cx="4123636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4" cy="26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A23" w14:textId="483E3E77" w:rsidR="007C23C2" w:rsidRPr="00790E63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16EF3C1E" w14:textId="77777777" w:rsidR="00790E63" w:rsidRP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AC31FE5" w14:textId="6A96E1FD" w:rsidR="007C23C2" w:rsidRPr="00790E63" w:rsidRDefault="004B5266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9689DAC" w14:textId="77777777" w:rsidR="00790E63" w:rsidRPr="00790E63" w:rsidRDefault="00790E63" w:rsidP="00790E63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C1BEE63" w:rsidR="00AE3827" w:rsidRDefault="00AE3827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95DA34" wp14:editId="464828C2">
            <wp:extent cx="3314700" cy="1706424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958" cy="17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33" w14:textId="4DE553EF" w:rsidR="0085553A" w:rsidRDefault="0085553A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 С.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3819C59" w14:textId="77777777" w:rsidR="00790E63" w:rsidRDefault="00790E63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263E3C" w14:textId="58ACDD2C" w:rsidR="00B7189D" w:rsidRPr="00790E63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-</w:t>
      </w:r>
      <w:r w:rsidR="00961296"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FB32B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3C1F4416" w:rsidR="0085553A" w:rsidRDefault="00AE3827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205740" wp14:editId="5AF1928C">
            <wp:extent cx="3238500" cy="26987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E2A" w14:textId="32CA1DEA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0EEA58F3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E29A57" w14:textId="4F632BEE" w:rsidR="0085553A" w:rsidRPr="00790E63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 xml:space="preserve"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</w:t>
      </w:r>
      <w:r w:rsidR="0085553A" w:rsidRPr="00AE3827">
        <w:rPr>
          <w:rFonts w:ascii="Times New Roman" w:hAnsi="Times New Roman" w:cs="Times New Roman"/>
          <w:sz w:val="28"/>
          <w:szCs w:val="28"/>
        </w:rPr>
        <w:lastRenderedPageBreak/>
        <w:t>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2A993882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3A2DF484" w:rsidR="00A766FE" w:rsidRDefault="00A766FE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1D3846" wp14:editId="18D839CC">
            <wp:extent cx="3846673" cy="2984821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C81" w14:textId="0467767B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038FEF7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53A64BA4" w:rsidR="005304F3" w:rsidRDefault="004B5266" w:rsidP="00A11454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</w:t>
      </w:r>
      <w:proofErr w:type="gramStart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</w:t>
      </w:r>
      <w:proofErr w:type="gramEnd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B608740" w14:textId="6A90DE24" w:rsidR="005304F3" w:rsidRDefault="00E15B62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D5A3F2" wp14:editId="348C1859">
            <wp:extent cx="4551909" cy="39052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8E60" w14:textId="299F3B4D" w:rsid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5CB2C147" w14:textId="77777777" w:rsidR="00790E63" w:rsidRPr="005304F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4763D0C2" w:rsidR="006577BD" w:rsidRDefault="00804714" w:rsidP="00B7499E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7" w:name="_Toc104420714"/>
      <w:r w:rsidR="00387B1C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7"/>
    </w:p>
    <w:p w14:paraId="5B4C7D70" w14:textId="3C6B2328" w:rsidR="00B7499E" w:rsidRPr="00B7499E" w:rsidRDefault="00B7499E" w:rsidP="00B7499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BB4588" w14:textId="2DB0BEB3" w:rsidR="00971DB9" w:rsidRPr="00B7499E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8" w:name="_Toc104420715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2.1. </w:t>
      </w:r>
      <w:r w:rsidR="00971DB9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и описание программы для разработки приложения</w:t>
      </w:r>
      <w:bookmarkEnd w:id="8"/>
    </w:p>
    <w:p w14:paraId="7090B6FC" w14:textId="77777777" w:rsidR="00961296" w:rsidRPr="00961296" w:rsidRDefault="00961296" w:rsidP="00B749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B4C7E73" w:rsidR="00971DB9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>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39B7E5A9" w14:textId="77777777" w:rsidR="00790E63" w:rsidRPr="00EB2DEC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9028636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Times New Roman" w:hAnsi="Times New Roman" w:cs="Times New Roman"/>
          <w:sz w:val="28"/>
          <w:szCs w:val="28"/>
        </w:rPr>
        <w:t>3»</w:t>
      </w:r>
    </w:p>
    <w:p w14:paraId="0F757F3F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4E2C0" w14:textId="3721B324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="00961296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для переменных и игровой логики.</w:t>
      </w:r>
      <w:r w:rsidR="00961296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Стоит заметить, что возможность создания 3D игр не будет вас радовать крутой современной графикой или высокой степенью оптимизации,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поэтому всё-таки данный движок стоит использовать как платформу для создания качественных 2D игр.</w:t>
      </w:r>
    </w:p>
    <w:p w14:paraId="0ECBDF6E" w14:textId="2DAF0AFE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3, в GameMaker Studio 2 есть возможность и писать сценарии с помощью Game Maker Language, достаточно 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4B27E7B5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3»</w:t>
      </w:r>
    </w:p>
    <w:p w14:paraId="562509F2" w14:textId="57B386D0" w:rsidR="00971DB9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 наличие визуальной среды разработки,</w:t>
      </w:r>
      <w:r w:rsidR="00961296" w:rsidRPr="009612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больше возможностей экспорта, чем в любом другом игровом «движке»: Windows, Linux, Mac,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1D47CDB4" w14:textId="77777777" w:rsidR="0094672F" w:rsidRPr="00C36763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4C90D34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0C6CB7" w14:textId="77777777" w:rsidR="0094672F" w:rsidRDefault="0094672F" w:rsidP="0094672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E4E5FE" w14:textId="160FB534" w:rsidR="00971DB9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961296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3A75086" w14:textId="77777777" w:rsidR="0094672F" w:rsidRPr="00D031C4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17E4C496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67693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4C4A5DCD" w:rsidR="00972847" w:rsidRDefault="005F35EE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>самый мощный игровой «движок» и самый профессиональный инструмент из перечисленных в нашем рейтинге.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r w:rsidR="0096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Unreal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5BFD6A5F" w14:textId="77777777" w:rsidR="00300438" w:rsidRDefault="00300438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01EBC213" w:rsidR="00D6304A" w:rsidRDefault="00D6304A" w:rsidP="003004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069B4" wp14:editId="3FFD909B">
            <wp:extent cx="3148330" cy="1967865"/>
            <wp:effectExtent l="0" t="0" r="0" b="0"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A8D7" w14:textId="0B7388FF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438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CA69D2" w14:textId="77777777" w:rsidR="00300438" w:rsidRDefault="00300438" w:rsidP="00300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309EA" w14:textId="3CE3C2E9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3004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визуальной среды разработки,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 и модульной системы компонентов.</w:t>
      </w:r>
    </w:p>
    <w:p w14:paraId="04100644" w14:textId="7C39740B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</w:t>
      </w:r>
      <w:r w:rsidR="00300438" w:rsidRPr="00300438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>интерфейс, а также установкой плагинов который легко настраивать, состоящий из различных окон, благодаря чему можно производить отладку игры прямо в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Движок использует для написания скриптов</w:t>
      </w:r>
      <w:r w:rsidR="0094672F" w:rsidRPr="009467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C#. </w:t>
      </w:r>
    </w:p>
    <w:p w14:paraId="75CD1147" w14:textId="4325CE05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6E86901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 xml:space="preserve">цепочку сборки, что направлено на повышение производительности разработчиков, </w:t>
      </w:r>
      <w:r w:rsidR="0094672F" w:rsidRPr="00DB73CA">
        <w:rPr>
          <w:rFonts w:ascii="Times New Roman" w:hAnsi="Times New Roman" w:cs="Times New Roman"/>
          <w:sz w:val="28"/>
          <w:szCs w:val="28"/>
        </w:rPr>
        <w:t>в частности</w:t>
      </w:r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т.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д.), но и наличие инструментария разработки (интегрированная среда может использоваться под Windows и Mac OS).</w:t>
      </w:r>
    </w:p>
    <w:p w14:paraId="0548D275" w14:textId="44123B46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t xml:space="preserve">Третьим преимуществом называется модульная система компонентов </w:t>
      </w:r>
      <w:r w:rsidR="0094672F">
        <w:rPr>
          <w:sz w:val="28"/>
          <w:szCs w:val="28"/>
          <w:lang w:val="en-US"/>
        </w:rPr>
        <w:t>Unity</w:t>
      </w:r>
      <w:r w:rsidRPr="009B04C4">
        <w:rPr>
          <w:sz w:val="28"/>
          <w:szCs w:val="28"/>
        </w:rPr>
        <w:t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</w:t>
      </w:r>
      <w:r w:rsidR="0094672F" w:rsidRPr="0094672F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 xml:space="preserve">наследования, объекты в </w:t>
      </w:r>
      <w:r w:rsidR="0094672F">
        <w:rPr>
          <w:sz w:val="28"/>
          <w:szCs w:val="28"/>
          <w:lang w:val="en-US"/>
        </w:rPr>
        <w:t>Unity</w:t>
      </w:r>
      <w:r w:rsidR="0094672F" w:rsidRPr="009B04C4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>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11C68D0E" w:rsidR="007242DC" w:rsidRPr="009B04C4" w:rsidRDefault="0094672F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Pr="0094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r w:rsidR="007242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FD0E020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Google </w:t>
      </w:r>
      <w:r w:rsidR="009467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4C61808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0B3322D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3CC4548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2AB6D" w14:textId="0E8AB752" w:rsidR="00793634" w:rsidRPr="00CD694C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442071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  <w:bookmarkEnd w:id="9"/>
    </w:p>
    <w:p w14:paraId="7AA7884C" w14:textId="77777777" w:rsidR="0094672F" w:rsidRPr="00CD694C" w:rsidRDefault="0094672F" w:rsidP="00B749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CED6546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lastRenderedPageBreak/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r w:rsidR="0094672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Pages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1EACF3F9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behind</w:t>
      </w:r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DB1A6F1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511429F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0A31144F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представляет </w:t>
      </w:r>
      <w:r w:rsidR="0094672F" w:rsidRPr="00A97428">
        <w:rPr>
          <w:rFonts w:ascii="Times New Roman" w:hAnsi="Times New Roman" w:cs="Times New Roman"/>
          <w:sz w:val="28"/>
          <w:szCs w:val="28"/>
        </w:rPr>
        <w:t>класс,</w:t>
      </w:r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</w:t>
      </w:r>
      <w:r w:rsidRPr="00A97428">
        <w:rPr>
          <w:rFonts w:ascii="Times New Roman" w:hAnsi="Times New Roman" w:cs="Times New Roman"/>
          <w:sz w:val="28"/>
          <w:szCs w:val="28"/>
        </w:rPr>
        <w:lastRenderedPageBreak/>
        <w:t>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73BAB0B9" w14:textId="1D07E2C9" w:rsidR="0094672F" w:rsidRDefault="00793634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5293FB4B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5C1AAEF4" w:rsidR="001E2123" w:rsidRDefault="0094672F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9150" wp14:editId="739F0165">
            <wp:extent cx="3495675" cy="1793076"/>
            <wp:effectExtent l="0" t="0" r="0" b="0"/>
            <wp:docPr id="30" name="Рисунок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1D6" w14:textId="5540021D" w:rsidR="0094672F" w:rsidRDefault="001E2123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139DFAEA" w14:textId="77777777" w:rsidR="0094672F" w:rsidRDefault="00946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F137A1" w14:textId="6D942B1E" w:rsidR="00264A0A" w:rsidRDefault="00387B1C" w:rsidP="00040D14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442071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10"/>
    </w:p>
    <w:p w14:paraId="088BA081" w14:textId="77777777" w:rsidR="0094672F" w:rsidRPr="0094672F" w:rsidRDefault="0094672F" w:rsidP="00040D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014A6" w14:textId="7F7CBC9B" w:rsidR="00A12901" w:rsidRDefault="00040D14" w:rsidP="00040D14">
      <w:pPr>
        <w:spacing w:before="120"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104420718"/>
      <w:r w:rsidRPr="00CD694C">
        <w:rPr>
          <w:rFonts w:ascii="Times New Roman" w:hAnsi="Times New Roman" w:cs="Times New Roman"/>
          <w:b/>
          <w:sz w:val="28"/>
          <w:szCs w:val="28"/>
        </w:rPr>
        <w:t>3.1.</w:t>
      </w:r>
      <w:r w:rsidRPr="00040D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  <w:bookmarkEnd w:id="11"/>
    </w:p>
    <w:p w14:paraId="6F5C866F" w14:textId="77777777" w:rsidR="00040D14" w:rsidRPr="00040D14" w:rsidRDefault="00040D14" w:rsidP="00040D1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54F322" w14:textId="77777777" w:rsidR="00EB76B0" w:rsidRDefault="0079363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309BF3C7" w:rsidR="00F03087" w:rsidRDefault="00F0308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69E3DBFA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BD19AA" w14:textId="657AF8FC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420719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3.2.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  <w:bookmarkEnd w:id="12"/>
    </w:p>
    <w:p w14:paraId="39AEBC5B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8E764F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1445BA0" w:rsidR="00F92490" w:rsidRDefault="00F924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667BFEE9" w14:textId="77777777" w:rsidR="00040D14" w:rsidRPr="00F92490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1F77B" w14:textId="13AF7E0F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20720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3.3. </w:t>
      </w:r>
      <w:r w:rsidR="00A12901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  <w:bookmarkEnd w:id="13"/>
    </w:p>
    <w:p w14:paraId="4E83C7FC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DFEE8B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</w:t>
      </w:r>
      <w:r w:rsidR="00D90F34">
        <w:rPr>
          <w:rFonts w:ascii="Times New Roman" w:hAnsi="Times New Roman" w:cs="Times New Roman"/>
          <w:sz w:val="28"/>
          <w:szCs w:val="28"/>
        </w:rPr>
        <w:lastRenderedPageBreak/>
        <w:t>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6BE2A0CF" w:rsidR="001A5626" w:rsidRPr="001A5626" w:rsidRDefault="00D1201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="0094672F">
        <w:rPr>
          <w:rFonts w:ascii="Times New Roman" w:hAnsi="Times New Roman" w:cs="Times New Roman"/>
          <w:sz w:val="28"/>
          <w:szCs w:val="28"/>
        </w:rPr>
        <w:t>«Убрать»,</w:t>
      </w:r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4B9E418A" w:rsidR="001A5626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114536A8" w14:textId="77777777" w:rsidR="00040D14" w:rsidRPr="001A5626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76EBE" w14:textId="274E979C" w:rsidR="003E23E6" w:rsidRDefault="00040D14" w:rsidP="00040D14">
      <w:pPr>
        <w:spacing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20721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3.4. </w:t>
      </w:r>
      <w:r w:rsidR="003E23E6"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  <w:bookmarkEnd w:id="14"/>
    </w:p>
    <w:p w14:paraId="0D1B0794" w14:textId="77777777" w:rsidR="00040D14" w:rsidRPr="00040D14" w:rsidRDefault="00040D14" w:rsidP="00040D14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9706808" w14:textId="77777777" w:rsidR="00F86C59" w:rsidRDefault="003E23E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66E4FDCD" w:rsidR="00F86C59" w:rsidRPr="00F86C59" w:rsidRDefault="00F86C5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</w:rPr>
        <w:t>- комната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</w:t>
      </w:r>
      <w:r w:rsidR="00271476">
        <w:rPr>
          <w:rFonts w:ascii="Times New Roman" w:hAnsi="Times New Roman" w:cs="Times New Roman"/>
          <w:sz w:val="28"/>
          <w:szCs w:val="28"/>
        </w:rPr>
        <w:lastRenderedPageBreak/>
        <w:t xml:space="preserve">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12008621" w:rsidR="00240BAA" w:rsidRDefault="00F86C59" w:rsidP="00040D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r w:rsidR="0094672F">
        <w:rPr>
          <w:rFonts w:ascii="Times New Roman" w:hAnsi="Times New Roman" w:cs="Times New Roman"/>
          <w:sz w:val="28"/>
          <w:szCs w:val="28"/>
        </w:rPr>
        <w:t>- спортивный</w:t>
      </w:r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60FE6C51" w:rsidR="0099368D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1B8E3812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7B50" w14:textId="3A09B972" w:rsidR="0099368D" w:rsidRDefault="00040D14" w:rsidP="00040D14">
      <w:pPr>
        <w:spacing w:after="0"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20722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3.5. </w:t>
      </w:r>
      <w:r w:rsidR="0099368D"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  <w:bookmarkEnd w:id="15"/>
    </w:p>
    <w:p w14:paraId="221C1904" w14:textId="77777777" w:rsidR="00040D14" w:rsidRPr="00040D14" w:rsidRDefault="00040D14" w:rsidP="00040D14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6A0666F" w14:textId="6983734F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551752B0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52BB95A2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002B2353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386D2346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401653AB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стенд;</w:t>
      </w:r>
    </w:p>
    <w:p w14:paraId="11F6CCFF" w14:textId="0AEFAD9C" w:rsidR="004E53F3" w:rsidRP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</w:p>
    <w:p w14:paraId="797C288A" w14:textId="77777777" w:rsidR="00240BAA" w:rsidRPr="004E53F3" w:rsidRDefault="00240BAA" w:rsidP="004E53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25C8C5D" w:rsidR="007510EA" w:rsidRDefault="0094672F" w:rsidP="004E53F3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04420723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16"/>
    </w:p>
    <w:p w14:paraId="42A55C1C" w14:textId="77777777" w:rsidR="00E745C5" w:rsidRPr="00E745C5" w:rsidRDefault="00E745C5" w:rsidP="004E53F3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4E53F3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7" w:name="_Toc104420724"/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  <w:bookmarkEnd w:id="17"/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8" w:name="_Toc104420725"/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  <w:bookmarkEnd w:id="18"/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571D3F5F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4E53F3" w:rsidRPr="004E53F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53F3">
        <w:rPr>
          <w:rFonts w:ascii="Times New Roman" w:hAnsi="Times New Roman" w:cs="Times New Roman"/>
          <w:sz w:val="28"/>
          <w:szCs w:val="28"/>
        </w:rPr>
        <w:t>после правильно</w:t>
      </w:r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2D13A454" w14:textId="73946FFC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>бумажных работ и переход на использование цифровых выставок, как более удобный и компактный способ.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26A2DC15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lastRenderedPageBreak/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r w:rsidR="004E53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4E53F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9" w:name="_Toc104420726"/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  <w:bookmarkEnd w:id="19"/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4575A2C5" w:rsid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lastRenderedPageBreak/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</w:p>
    <w:p w14:paraId="4CF22A1F" w14:textId="77777777" w:rsidR="00BF609B" w:rsidRPr="00086913" w:rsidRDefault="00BF609B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0146B6D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4E53F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287D0481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5F22A1CD" w14:textId="77777777" w:rsidR="00BF609B" w:rsidRPr="00BF609B" w:rsidRDefault="00BF609B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4EA6269D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57243983" w14:textId="77777777" w:rsidR="00BF609B" w:rsidRDefault="00BF609B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B5E748" w14:textId="3515C71F" w:rsidR="007C4CDD" w:rsidRPr="004E53F3" w:rsidRDefault="00B26A38" w:rsidP="004E5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3376A746" w14:textId="77777777" w:rsidR="004B7E49" w:rsidRPr="004E53F3" w:rsidRDefault="004B7E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416B55A1" w:rsidR="007510EA" w:rsidRDefault="004E53F3" w:rsidP="004E53F3">
      <w:pPr>
        <w:pStyle w:val="Heading1"/>
        <w:spacing w:line="24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442072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20"/>
    </w:p>
    <w:p w14:paraId="509548D0" w14:textId="77777777" w:rsidR="004E53F3" w:rsidRPr="004E53F3" w:rsidRDefault="004E53F3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DC1AAB" w14:textId="1BD67D89" w:rsidR="00126682" w:rsidRDefault="004B7E49" w:rsidP="00BF609B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r w:rsidR="00BF609B">
        <w:rPr>
          <w:sz w:val="28"/>
          <w:szCs w:val="28"/>
          <w:lang w:val="en-US"/>
        </w:rPr>
        <w:t>Forms</w:t>
      </w:r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r w:rsidR="00BF609B">
        <w:rPr>
          <w:sz w:val="28"/>
          <w:szCs w:val="28"/>
          <w:lang w:val="en-US"/>
        </w:rPr>
        <w:t>Silverlight</w:t>
      </w:r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4475EBBE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1626646A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применяется для создания столкновения с окружением.</w:t>
      </w:r>
    </w:p>
    <w:p w14:paraId="24E05FC5" w14:textId="1C62D231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</w:t>
      </w:r>
      <w:r w:rsidR="00BF609B" w:rsidRPr="00BF60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B208B3F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r w:rsidR="00BF609B">
        <w:rPr>
          <w:rFonts w:ascii="Times New Roman" w:hAnsi="Times New Roman" w:cs="Times New Roman"/>
          <w:sz w:val="28"/>
          <w:szCs w:val="28"/>
        </w:rPr>
        <w:t>из объектов,</w:t>
      </w:r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539185F9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BF609B" w:rsidRPr="00BF609B">
        <w:rPr>
          <w:rFonts w:ascii="Times New Roman" w:hAnsi="Times New Roman" w:cs="Times New Roman"/>
          <w:sz w:val="28"/>
          <w:szCs w:val="28"/>
        </w:rPr>
        <w:t>,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662554A3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 w:rsidR="00BF609B" w:rsidRPr="00CA7866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class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2B91AF"/>
          <w:sz w:val="28"/>
          <w:szCs w:val="28"/>
          <w:lang w:val="en-US"/>
        </w:rPr>
        <w:t>LabelMove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Update(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.x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Time.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deltaTime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+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Mathf.Cos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317945F9" w14:textId="77777777" w:rsidR="00203B1D" w:rsidRPr="00BF609B" w:rsidRDefault="00203B1D" w:rsidP="00877A76">
      <w:pPr>
        <w:spacing w:after="0" w:line="240" w:lineRule="auto"/>
        <w:jc w:val="both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147E2917" w14:textId="23219238" w:rsidR="00203B1D" w:rsidRPr="00AB4E5B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46FB23B5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605C7BD6" w:rsidR="00203B1D" w:rsidRDefault="00BF609B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 w:rsidR="00203B1D">
        <w:rPr>
          <w:rFonts w:ascii="Times New Roman" w:hAnsi="Times New Roman" w:cs="Times New Roman"/>
          <w:sz w:val="28"/>
          <w:szCs w:val="28"/>
        </w:rPr>
        <w:t>, создается база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 w:rsidR="00203B1D"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03B1D"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1A3A12">
        <w:rPr>
          <w:rFonts w:ascii="Times New Roman" w:hAnsi="Times New Roman" w:cs="Times New Roman"/>
          <w:sz w:val="28"/>
          <w:szCs w:val="28"/>
        </w:rPr>
        <w:t>.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>
        <w:rPr>
          <w:rFonts w:ascii="Times New Roman" w:hAnsi="Times New Roman" w:cs="Times New Roman"/>
          <w:sz w:val="28"/>
          <w:szCs w:val="28"/>
        </w:rPr>
        <w:t>»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</w:t>
      </w:r>
      <w:r w:rsidR="00203B1D"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6A5B2819" w14:textId="32E03F9A" w:rsidR="00203B1D" w:rsidRPr="00BF609B" w:rsidRDefault="00203B1D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1FB4F832" w14:textId="77777777" w:rsidR="00BF609B" w:rsidRDefault="00BF609B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61E2D22" w14:textId="77777777" w:rsidR="00203B1D" w:rsidRDefault="00203B1D" w:rsidP="00BF609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C4387" wp14:editId="3462B8FA">
            <wp:extent cx="5279317" cy="26726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87" cy="2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3D3" w14:textId="4A5F2044" w:rsidR="00203B1D" w:rsidRDefault="00203B1D" w:rsidP="00BF609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3E65BB8D" w14:textId="77777777" w:rsidR="00BF609B" w:rsidRDefault="00BF609B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AF8F7" w14:textId="77777777" w:rsidR="00203B1D" w:rsidRDefault="00203B1D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400270D5" w:rsidR="00203B1D" w:rsidRDefault="00203B1D" w:rsidP="00BF60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38AF6585" w14:textId="77777777" w:rsidR="00BF609B" w:rsidRPr="00BF609B" w:rsidRDefault="00BF609B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47AC8" w14:textId="77777777" w:rsidR="00877A76" w:rsidRDefault="00B51295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4F245" wp14:editId="4B9114BB">
            <wp:extent cx="6045416" cy="34004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B92" w14:textId="25E80494" w:rsidR="00126682" w:rsidRDefault="00203B1D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2F48D5D1" w14:textId="77777777" w:rsidR="00BF609B" w:rsidRDefault="00BF609B" w:rsidP="00BF60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2640A" w14:textId="19F10551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E65AB46" w14:textId="77777777" w:rsidR="00877A76" w:rsidRDefault="00877A76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EF1C3E" w14:textId="2CD4405E" w:rsidR="00646E44" w:rsidRPr="00877A76" w:rsidRDefault="00646E44" w:rsidP="00877A7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7189" wp14:editId="2391D63A">
            <wp:extent cx="4837430" cy="2635637"/>
            <wp:effectExtent l="0" t="0" r="127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23" cy="26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0684" w14:textId="3BEB7AF7" w:rsidR="00203B1D" w:rsidRPr="00203B1D" w:rsidRDefault="007E3C5F" w:rsidP="00877A7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2C38C23B" w14:textId="648482E3" w:rsidR="00A316F8" w:rsidRDefault="00203B1D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4A9E2664" w14:textId="77777777" w:rsidR="00877A76" w:rsidRDefault="00877A76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390DBDD" w:rsidR="00A316F8" w:rsidRDefault="00646E44" w:rsidP="00877A76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F7BEC2" wp14:editId="6EF2676C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9DF" w14:textId="174FA58C" w:rsidR="00A316F8" w:rsidRDefault="00A316F8" w:rsidP="00BF609B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658EB3DD" w14:textId="77777777" w:rsidR="00877A76" w:rsidRDefault="00877A76" w:rsidP="00877A76">
      <w:pPr>
        <w:pStyle w:val="Header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7361AE" w14:textId="46FA213C" w:rsidR="00A316F8" w:rsidRDefault="00877A76" w:rsidP="00877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«взятия» картины</w:t>
      </w:r>
      <w:r w:rsidR="00A316F8"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 xml:space="preserve">» - нажать на клавиатуре кнопку </w:t>
      </w:r>
      <w:proofErr w:type="gramStart"/>
      <w:r w:rsidR="00A316F8">
        <w:rPr>
          <w:rFonts w:ascii="Times New Roman" w:hAnsi="Times New Roman" w:cs="Times New Roman"/>
          <w:sz w:val="28"/>
          <w:szCs w:val="28"/>
        </w:rPr>
        <w:t>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убрать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 w:rsidR="00A316F8"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BF609B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0F9FE735" w:rsidR="00A316F8" w:rsidRPr="007E3C5F" w:rsidRDefault="00B51295" w:rsidP="00877A76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F8805" wp14:editId="13391323">
            <wp:extent cx="5162550" cy="3060557"/>
            <wp:effectExtent l="0" t="0" r="0" b="698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D32" w14:textId="0475864B" w:rsidR="00A316F8" w:rsidRDefault="00A316F8" w:rsidP="00BF60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2BAD9AE7" w14:textId="77777777" w:rsidR="00877A76" w:rsidRPr="007E3C5F" w:rsidRDefault="00877A76" w:rsidP="00877A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DAE5" w14:textId="77777777" w:rsidR="00A316F8" w:rsidRPr="008C0AF4" w:rsidRDefault="00A316F8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4420728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1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442072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23" w:name="Первая"/>
      <w:bookmarkStart w:id="24" w:name="_Ref96300557"/>
      <w:bookmarkEnd w:id="22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23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24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25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26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ь"/>
      <w:bookmarkStart w:id="28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27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9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0" w:name="Пять"/>
      <w:bookmarkStart w:id="31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30"/>
      <w:bookmarkEnd w:id="31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32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28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3" w:name="Шесть"/>
      <w:bookmarkStart w:id="34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33"/>
      <w:bookmarkEnd w:id="34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5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3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6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6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7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7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8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3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9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39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0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40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1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41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04420730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42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2AEA8" w14:textId="77777777" w:rsidR="004B5266" w:rsidRDefault="004B5266" w:rsidP="00203B1D">
      <w:pPr>
        <w:spacing w:after="0" w:line="240" w:lineRule="auto"/>
      </w:pPr>
      <w:r>
        <w:separator/>
      </w:r>
    </w:p>
  </w:endnote>
  <w:endnote w:type="continuationSeparator" w:id="0">
    <w:p w14:paraId="26BA3D90" w14:textId="77777777" w:rsidR="004B5266" w:rsidRDefault="004B5266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196E7" w14:textId="77777777" w:rsidR="004B5266" w:rsidRDefault="004B5266" w:rsidP="00203B1D">
      <w:pPr>
        <w:spacing w:after="0" w:line="240" w:lineRule="auto"/>
      </w:pPr>
      <w:r>
        <w:separator/>
      </w:r>
    </w:p>
  </w:footnote>
  <w:footnote w:type="continuationSeparator" w:id="0">
    <w:p w14:paraId="4C4A83D7" w14:textId="77777777" w:rsidR="004B5266" w:rsidRDefault="004B5266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43F7C"/>
    <w:multiLevelType w:val="multilevel"/>
    <w:tmpl w:val="E55E0D56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20F74CA0"/>
    <w:multiLevelType w:val="hybridMultilevel"/>
    <w:tmpl w:val="A6BAA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60656F"/>
    <w:multiLevelType w:val="hybridMultilevel"/>
    <w:tmpl w:val="FA6492FE"/>
    <w:lvl w:ilvl="0" w:tplc="88A23C06">
      <w:start w:val="1"/>
      <w:numFmt w:val="russianLower"/>
      <w:pStyle w:val="aboba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6FC65FE"/>
    <w:multiLevelType w:val="hybridMultilevel"/>
    <w:tmpl w:val="3D4AC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3"/>
  </w:num>
  <w:num w:numId="2" w16cid:durableId="807821431">
    <w:abstractNumId w:val="19"/>
  </w:num>
  <w:num w:numId="3" w16cid:durableId="173763995">
    <w:abstractNumId w:val="16"/>
  </w:num>
  <w:num w:numId="4" w16cid:durableId="451704251">
    <w:abstractNumId w:val="5"/>
  </w:num>
  <w:num w:numId="5" w16cid:durableId="1850748964">
    <w:abstractNumId w:val="25"/>
  </w:num>
  <w:num w:numId="6" w16cid:durableId="61147254">
    <w:abstractNumId w:val="18"/>
  </w:num>
  <w:num w:numId="7" w16cid:durableId="179393423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2"/>
  </w:num>
  <w:num w:numId="9" w16cid:durableId="1978872841">
    <w:abstractNumId w:val="26"/>
  </w:num>
  <w:num w:numId="10" w16cid:durableId="267274175">
    <w:abstractNumId w:val="10"/>
  </w:num>
  <w:num w:numId="11" w16cid:durableId="1023441089">
    <w:abstractNumId w:val="1"/>
  </w:num>
  <w:num w:numId="12" w16cid:durableId="1016931573">
    <w:abstractNumId w:val="14"/>
  </w:num>
  <w:num w:numId="13" w16cid:durableId="2107264339">
    <w:abstractNumId w:val="9"/>
  </w:num>
  <w:num w:numId="14" w16cid:durableId="1037700857">
    <w:abstractNumId w:val="24"/>
  </w:num>
  <w:num w:numId="15" w16cid:durableId="305748658">
    <w:abstractNumId w:val="17"/>
  </w:num>
  <w:num w:numId="16" w16cid:durableId="186136709">
    <w:abstractNumId w:val="4"/>
  </w:num>
  <w:num w:numId="17" w16cid:durableId="998271343">
    <w:abstractNumId w:val="21"/>
  </w:num>
  <w:num w:numId="18" w16cid:durableId="610211894">
    <w:abstractNumId w:val="0"/>
  </w:num>
  <w:num w:numId="19" w16cid:durableId="230235029">
    <w:abstractNumId w:val="23"/>
  </w:num>
  <w:num w:numId="20" w16cid:durableId="160314236">
    <w:abstractNumId w:val="7"/>
  </w:num>
  <w:num w:numId="21" w16cid:durableId="769592256">
    <w:abstractNumId w:val="20"/>
  </w:num>
  <w:num w:numId="22" w16cid:durableId="963392450">
    <w:abstractNumId w:val="15"/>
  </w:num>
  <w:num w:numId="23" w16cid:durableId="1152136271">
    <w:abstractNumId w:val="3"/>
  </w:num>
  <w:num w:numId="24" w16cid:durableId="804272559">
    <w:abstractNumId w:val="11"/>
  </w:num>
  <w:num w:numId="25" w16cid:durableId="1426877992">
    <w:abstractNumId w:val="12"/>
  </w:num>
  <w:num w:numId="26" w16cid:durableId="409737090">
    <w:abstractNumId w:val="28"/>
  </w:num>
  <w:num w:numId="27" w16cid:durableId="120652319">
    <w:abstractNumId w:val="8"/>
  </w:num>
  <w:num w:numId="28" w16cid:durableId="1855682580">
    <w:abstractNumId w:val="27"/>
  </w:num>
  <w:num w:numId="29" w16cid:durableId="12370845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0D14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00E4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00438"/>
    <w:rsid w:val="003058EB"/>
    <w:rsid w:val="003142A6"/>
    <w:rsid w:val="003277D8"/>
    <w:rsid w:val="0033357A"/>
    <w:rsid w:val="00337C30"/>
    <w:rsid w:val="00337F6F"/>
    <w:rsid w:val="00340511"/>
    <w:rsid w:val="00352456"/>
    <w:rsid w:val="0035561A"/>
    <w:rsid w:val="00377183"/>
    <w:rsid w:val="003775F0"/>
    <w:rsid w:val="00387465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5266"/>
    <w:rsid w:val="004B7E49"/>
    <w:rsid w:val="004C609C"/>
    <w:rsid w:val="004D6134"/>
    <w:rsid w:val="004E53F3"/>
    <w:rsid w:val="004F14B9"/>
    <w:rsid w:val="004F6EBA"/>
    <w:rsid w:val="005237CA"/>
    <w:rsid w:val="005304F3"/>
    <w:rsid w:val="00531734"/>
    <w:rsid w:val="005376C5"/>
    <w:rsid w:val="00537B03"/>
    <w:rsid w:val="00545DF7"/>
    <w:rsid w:val="0058509E"/>
    <w:rsid w:val="005955A5"/>
    <w:rsid w:val="005C0E95"/>
    <w:rsid w:val="005C129F"/>
    <w:rsid w:val="005D13C0"/>
    <w:rsid w:val="005E6199"/>
    <w:rsid w:val="005F282E"/>
    <w:rsid w:val="005F35EE"/>
    <w:rsid w:val="005F38E9"/>
    <w:rsid w:val="006001AA"/>
    <w:rsid w:val="006054AE"/>
    <w:rsid w:val="00607568"/>
    <w:rsid w:val="00613231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6F6C96"/>
    <w:rsid w:val="0070350C"/>
    <w:rsid w:val="00705608"/>
    <w:rsid w:val="00706E16"/>
    <w:rsid w:val="007222F9"/>
    <w:rsid w:val="007242DC"/>
    <w:rsid w:val="00724E36"/>
    <w:rsid w:val="007371A2"/>
    <w:rsid w:val="00742611"/>
    <w:rsid w:val="007510EA"/>
    <w:rsid w:val="00756E9C"/>
    <w:rsid w:val="007804D8"/>
    <w:rsid w:val="00790E63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061FC"/>
    <w:rsid w:val="00851C35"/>
    <w:rsid w:val="00854DDD"/>
    <w:rsid w:val="0085553A"/>
    <w:rsid w:val="00865051"/>
    <w:rsid w:val="00877A76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4672F"/>
    <w:rsid w:val="00961296"/>
    <w:rsid w:val="00971DB9"/>
    <w:rsid w:val="00972847"/>
    <w:rsid w:val="0097338B"/>
    <w:rsid w:val="009800E7"/>
    <w:rsid w:val="00980919"/>
    <w:rsid w:val="009826B1"/>
    <w:rsid w:val="009830AE"/>
    <w:rsid w:val="0099368D"/>
    <w:rsid w:val="00993A92"/>
    <w:rsid w:val="009A40E5"/>
    <w:rsid w:val="009B2199"/>
    <w:rsid w:val="009F2B53"/>
    <w:rsid w:val="009F3036"/>
    <w:rsid w:val="00A006B7"/>
    <w:rsid w:val="00A11454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7499E"/>
    <w:rsid w:val="00B86799"/>
    <w:rsid w:val="00B86F1C"/>
    <w:rsid w:val="00B93DD7"/>
    <w:rsid w:val="00B94310"/>
    <w:rsid w:val="00BD2B74"/>
    <w:rsid w:val="00BF2994"/>
    <w:rsid w:val="00BF609B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D694C"/>
    <w:rsid w:val="00CE28D2"/>
    <w:rsid w:val="00CF5B72"/>
    <w:rsid w:val="00CF6AD8"/>
    <w:rsid w:val="00D031C4"/>
    <w:rsid w:val="00D05728"/>
    <w:rsid w:val="00D07585"/>
    <w:rsid w:val="00D12017"/>
    <w:rsid w:val="00D14744"/>
    <w:rsid w:val="00D1797F"/>
    <w:rsid w:val="00D266D0"/>
    <w:rsid w:val="00D3264F"/>
    <w:rsid w:val="00D37700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163EB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B5814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boba">
    <w:name w:val="aboba"/>
    <w:basedOn w:val="ListParagraph"/>
    <w:link w:val="abobaChar"/>
    <w:qFormat/>
    <w:rsid w:val="009826B1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826B1"/>
  </w:style>
  <w:style w:type="character" w:customStyle="1" w:styleId="abobaChar">
    <w:name w:val="aboba Char"/>
    <w:basedOn w:val="ListParagraphChar"/>
    <w:link w:val="aboba"/>
    <w:rsid w:val="009826B1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jpeg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www.hermitagemuseum.org/wps/portal/hermitage/explore/artworks/" TargetMode="External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hyperlink" Target="https://petitegalerie.louvre.fr/visite-virtuelle/saison5/" TargetMode="External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hyperlink" Target="https://www.kreml.ru/museums-moscow-kremlin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hyperlink" Target="https://artsandculture.google.com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3584</TotalTime>
  <Pages>59</Pages>
  <Words>9843</Words>
  <Characters>56110</Characters>
  <Application>Microsoft Office Word</Application>
  <DocSecurity>0</DocSecurity>
  <Lines>467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115</cp:revision>
  <dcterms:created xsi:type="dcterms:W3CDTF">2022-02-12T11:18:00Z</dcterms:created>
  <dcterms:modified xsi:type="dcterms:W3CDTF">2022-05-26T16:34:00Z</dcterms:modified>
</cp:coreProperties>
</file>